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BD82" w14:textId="3B1C0529" w:rsidR="00B87486" w:rsidRPr="00B87486" w:rsidRDefault="001D4181" w:rsidP="001D4181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ED847" wp14:editId="53C1311F">
                <wp:simplePos x="0" y="0"/>
                <wp:positionH relativeFrom="margin">
                  <wp:posOffset>3402965</wp:posOffset>
                </wp:positionH>
                <wp:positionV relativeFrom="paragraph">
                  <wp:posOffset>8127365</wp:posOffset>
                </wp:positionV>
                <wp:extent cx="2990850" cy="323850"/>
                <wp:effectExtent l="0" t="0" r="19050" b="19050"/>
                <wp:wrapNone/>
                <wp:docPr id="101912499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E29B05" w14:textId="3F77FAFE" w:rsidR="001D4181" w:rsidRPr="001D4181" w:rsidRDefault="001D41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D41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※申込締切は、各開催日の10日前まで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D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267.95pt;margin-top:639.95pt;width:23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" filled="f" strokecolor="black [3213]" strokeweight=".5pt">
                <v:textbox>
                  <w:txbxContent>
                    <w:p w14:paraId="1DE29B05" w14:textId="3F77FAFE" w:rsidR="001D4181" w:rsidRPr="001D4181" w:rsidRDefault="001D418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D41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※申込締切は、各開催日の10日前まで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C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D34DC" wp14:editId="4F2CD23F">
                <wp:simplePos x="0" y="0"/>
                <wp:positionH relativeFrom="margin">
                  <wp:align>right</wp:align>
                </wp:positionH>
                <wp:positionV relativeFrom="paragraph">
                  <wp:posOffset>669290</wp:posOffset>
                </wp:positionV>
                <wp:extent cx="6477000" cy="8972550"/>
                <wp:effectExtent l="0" t="0" r="0" b="0"/>
                <wp:wrapNone/>
                <wp:docPr id="34980353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97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A2199" w14:textId="4C70A36A" w:rsidR="00F978AD" w:rsidRPr="00F978AD" w:rsidRDefault="00F978AD" w:rsidP="00BE7976">
                            <w:pPr>
                              <w:ind w:firstLineChars="3100" w:firstLine="65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申込日　令和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月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938"/>
                            </w:tblGrid>
                            <w:tr w:rsidR="00F978AD" w:rsidRPr="00F978AD" w14:paraId="444D579A" w14:textId="77777777" w:rsidTr="005D0FC7"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02559F3" w14:textId="2E3B9BC1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3F8A136" w14:textId="306415E8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978AD" w:rsidRPr="00F978AD" w14:paraId="427F3E0B" w14:textId="77777777" w:rsidTr="005D0FC7">
                              <w:trPr>
                                <w:trHeight w:val="666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626979E" w14:textId="77777777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1937F15" w14:textId="7777777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2A785C74" w14:textId="77777777" w:rsidTr="005D0FC7">
                              <w:trPr>
                                <w:trHeight w:val="508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67BF7C0" w14:textId="28FE7C99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CDC4CB9" w14:textId="61ADE64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昭和 ・ 平成</w:t>
                                  </w:r>
                                  <w:r w:rsid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年　　　月　　　日　（　　　　歳）</w:t>
                                  </w:r>
                                </w:p>
                              </w:tc>
                            </w:tr>
                            <w:tr w:rsidR="00F978AD" w:rsidRPr="00F978AD" w14:paraId="423B54D4" w14:textId="77777777" w:rsidTr="005D0FC7">
                              <w:trPr>
                                <w:trHeight w:val="1053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24CC572" w14:textId="3FD30C90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C9E2491" w14:textId="77777777" w:rsidR="00F978AD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　　　　－　　　　</w:t>
                                  </w:r>
                                </w:p>
                                <w:p w14:paraId="27002B58" w14:textId="77777777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FA21F" w14:textId="2A53FE87" w:rsidR="00B84EFC" w:rsidRP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5218B633" w14:textId="77777777" w:rsidTr="005D0FC7"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15128FB5" w14:textId="2DA2EAAB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6A91BC3" w14:textId="09F6E85B" w:rsid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自宅電話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5C3587D9" w14:textId="35859702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携帯電話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041FC6C2" w14:textId="6990B283" w:rsidR="00B84EFC" w:rsidRP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メールアドレス　　　　　　　　　　　＠</w:t>
                                  </w:r>
                                </w:p>
                              </w:tc>
                            </w:tr>
                            <w:tr w:rsidR="00F978AD" w:rsidRPr="00F978AD" w14:paraId="11054D47" w14:textId="77777777" w:rsidTr="005D0FC7">
                              <w:trPr>
                                <w:trHeight w:val="877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8D2F078" w14:textId="1E95B4CD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　業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4FC3A67B" w14:textId="75FCB77C" w:rsidR="00F978AD" w:rsidRPr="00B84EFC" w:rsidRDefault="00B84EFC" w:rsidP="00B84EFC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無職（休職中）　□ 主婦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（夫）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 パート・アルバイト</w:t>
                                  </w:r>
                                </w:p>
                                <w:p w14:paraId="2F6000A4" w14:textId="7667867E" w:rsidR="00B84EFC" w:rsidRPr="00B84EFC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□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会社員　□ 高校生　□ 大学生　□ その他（　　　　　　　　　）</w:t>
                                  </w:r>
                                </w:p>
                              </w:tc>
                            </w:tr>
                            <w:tr w:rsidR="00B02EAD" w:rsidRPr="00F978AD" w14:paraId="1A3026DD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1B809D8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受講希望会場</w:t>
                                  </w:r>
                                </w:p>
                                <w:p w14:paraId="265751A8" w14:textId="4E6FB2B5" w:rsidR="00B02EAD" w:rsidRPr="00A409F6" w:rsidRDefault="00B02EAD" w:rsidP="005D0F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１か所</w:t>
                                  </w:r>
                                  <w:r w:rsidR="005D0FC7"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に☑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EE45F7C" w14:textId="7FB787DE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社会福祉法人丹原福祉会 特別養護老人ホームル・ソレイユ</w:t>
                                  </w:r>
                                </w:p>
                              </w:tc>
                            </w:tr>
                            <w:tr w:rsidR="00B02EAD" w:rsidRPr="00F978AD" w14:paraId="37481C38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417A3BE8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9590601" w14:textId="141FFADF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株式会社ジェイコム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</w:t>
                                  </w:r>
                                </w:p>
                              </w:tc>
                            </w:tr>
                            <w:tr w:rsidR="00B02EAD" w:rsidRPr="00F978AD" w14:paraId="48963199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3BFF91F4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68F0A97" w14:textId="21036AA1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松山市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③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株式会社ケアジャパン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</w:t>
                                  </w:r>
                                </w:p>
                              </w:tc>
                            </w:tr>
                            <w:tr w:rsidR="00B02EAD" w:rsidRPr="00F978AD" w14:paraId="3C34E8B5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7C70BCF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A1CC16A" w14:textId="4414BBF5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砥部町】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④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砥部病院ケアサービス株式会社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介護付有料老人ホームTo-be</w:t>
                                  </w:r>
                                </w:p>
                              </w:tc>
                            </w:tr>
                            <w:tr w:rsidR="00B02EAD" w:rsidRPr="00F978AD" w14:paraId="6042B486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763FB347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4CDA514" w14:textId="02DE2121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西予市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⑤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社会福祉法人西予総合福祉会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特別養護老人ホーム松葉寮</w:t>
                                  </w:r>
                                </w:p>
                              </w:tc>
                            </w:tr>
                            <w:tr w:rsidR="00B02EAD" w:rsidRPr="00F978AD" w14:paraId="6D9BFC55" w14:textId="77777777" w:rsidTr="00E8038F">
                              <w:trPr>
                                <w:trHeight w:val="1402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B47B3EB" w14:textId="0566E088" w:rsidR="005D0FC7" w:rsidRPr="00A409F6" w:rsidRDefault="00B02EAD" w:rsidP="005D0FC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希望講座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2DD9901F" w14:textId="573F3CDF" w:rsidR="00B02EAD" w:rsidRDefault="00B02EAD" w:rsidP="00AC262C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基礎講座のみ（３時間）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基礎・入門講座の両方（21時間）</w:t>
                                  </w:r>
                                </w:p>
                                <w:p w14:paraId="5E5CAD4F" w14:textId="77777777" w:rsidR="00E8038F" w:rsidRDefault="00B02EAD" w:rsidP="00E8038F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5D0FC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全ての課程（２１時間）を修了した者は、介護職員初任者研修及び生活援助従事者研修課程</w:t>
                                  </w:r>
                                </w:p>
                                <w:p w14:paraId="58CDE376" w14:textId="5CC1D53D" w:rsidR="00B02EAD" w:rsidRDefault="00E8038F" w:rsidP="00E8038F">
                                  <w:pPr>
                                    <w:spacing w:line="240" w:lineRule="exact"/>
                                    <w:ind w:leftChars="100" w:left="210" w:firstLineChars="50" w:firstLine="9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の一部を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免除することが可能です。</w:t>
                                  </w:r>
                                </w:p>
                              </w:tc>
                            </w:tr>
                            <w:tr w:rsidR="00B02EAD" w:rsidRPr="00F978AD" w14:paraId="224F6977" w14:textId="77777777" w:rsidTr="005D0FC7">
                              <w:trPr>
                                <w:trHeight w:val="1959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FE398B0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申込理由</w:t>
                                  </w:r>
                                </w:p>
                                <w:p w14:paraId="07DF9EA3" w14:textId="2FA9917D" w:rsidR="005D0FC7" w:rsidRPr="00A409F6" w:rsidRDefault="005D0FC7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※複数可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EC3BE60" w14:textId="7D1B6590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日常で役立つ介護の知識・技術を学びたい</w:t>
                                  </w:r>
                                </w:p>
                                <w:p w14:paraId="49C5777C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福祉・介護の職場への就労を検討している</w:t>
                                  </w:r>
                                </w:p>
                                <w:p w14:paraId="1FF9BEA6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今後、介護の資格取得を目指したい</w:t>
                                  </w:r>
                                </w:p>
                                <w:p w14:paraId="28D584AB" w14:textId="491D0B39" w:rsidR="00B02EAD" w:rsidRPr="00F978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B02EAD" w:rsidRPr="00F978AD" w14:paraId="17761BCB" w14:textId="77777777" w:rsidTr="005D0FC7">
                              <w:trPr>
                                <w:trHeight w:val="452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4EDA64E" w14:textId="36542A20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3C11F1CD" w14:textId="77777777" w:rsidR="00B02EAD" w:rsidRPr="00F978AD" w:rsidRDefault="00B02EAD" w:rsidP="00B02E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6082" w14:textId="4419F312" w:rsidR="00F978AD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※お申込みにあたっての留意事項</w:t>
                            </w:r>
                          </w:p>
                          <w:p w14:paraId="29E03DFA" w14:textId="4C68C8A8" w:rsidR="00B84EFC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・受講決定については、申込書に記載された住所へ「受講決定通知書」を送付します。</w:t>
                            </w:r>
                          </w:p>
                          <w:p w14:paraId="2DD55DF0" w14:textId="74E66049" w:rsid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・個人情報は、本研修の運営管理にのみ使用します。</w:t>
                            </w:r>
                          </w:p>
                          <w:p w14:paraId="3E8A76A4" w14:textId="77777777" w:rsidR="00B84EFC" w:rsidRDefault="00B84EFC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74082912" w14:textId="77777777" w:rsidR="00E8038F" w:rsidRDefault="00E8038F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6530A899" w14:textId="086A8E5E" w:rsidR="00B84EFC" w:rsidRPr="003A37D3" w:rsidRDefault="00B84EFC" w:rsidP="00FE05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A37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【申込書送付先・お問合せ先】</w:t>
                            </w:r>
                          </w:p>
                          <w:p w14:paraId="23ABAC07" w14:textId="4B03B9E8" w:rsidR="00B84EFC" w:rsidRPr="003A37D3" w:rsidRDefault="00B84EFC" w:rsidP="00D01E6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社会福祉法人愛媛県社会福祉協議会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福祉人材部　人材研修課</w:t>
                            </w:r>
                          </w:p>
                          <w:p w14:paraId="382B0B41" w14:textId="082D4186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〒７９０－８５５３　松山市持田町三丁目８番１５号</w:t>
                            </w:r>
                          </w:p>
                          <w:p w14:paraId="2907EBFF" w14:textId="0791F69B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TEL：０８９－９２１－５３４４　FAX：０８９－９２１－３３９８</w:t>
                            </w:r>
                          </w:p>
                          <w:p w14:paraId="0890275D" w14:textId="79677515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メール：jinzai@ehime</w:t>
                            </w:r>
                            <w:r w:rsidR="003A37D3"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34DC" id="テキスト ボックス 9" o:spid="_x0000_s1027" type="#_x0000_t202" style="position:absolute;margin-left:458.8pt;margin-top:52.7pt;width:510pt;height:70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7vLg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" fillcolor="white [3201]" stroked="f" strokeweight=".5pt">
                <v:textbox>
                  <w:txbxContent>
                    <w:p w14:paraId="1B2A2199" w14:textId="4C70A36A" w:rsidR="00F978AD" w:rsidRPr="00F978AD" w:rsidRDefault="00F978AD" w:rsidP="00BE7976">
                      <w:pPr>
                        <w:ind w:firstLineChars="3100" w:firstLine="6510"/>
                        <w:rPr>
                          <w:rFonts w:ascii="ＭＳ 明朝" w:eastAsia="ＭＳ 明朝" w:hAnsi="ＭＳ 明朝"/>
                        </w:rPr>
                      </w:pP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申込日　令和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月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938"/>
                      </w:tblGrid>
                      <w:tr w:rsidR="00F978AD" w:rsidRPr="00F978AD" w14:paraId="444D579A" w14:textId="77777777" w:rsidTr="005D0FC7"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602559F3" w14:textId="2E3B9BC1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bottom w:val="dashed" w:sz="4" w:space="0" w:color="auto"/>
                            </w:tcBorders>
                          </w:tcPr>
                          <w:p w14:paraId="13F8A136" w14:textId="306415E8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フリガナ</w:t>
                            </w:r>
                          </w:p>
                        </w:tc>
                      </w:tr>
                      <w:tr w:rsidR="00F978AD" w:rsidRPr="00F978AD" w14:paraId="427F3E0B" w14:textId="77777777" w:rsidTr="005D0FC7">
                        <w:trPr>
                          <w:trHeight w:val="666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6626979E" w14:textId="77777777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dashed" w:sz="4" w:space="0" w:color="auto"/>
                            </w:tcBorders>
                          </w:tcPr>
                          <w:p w14:paraId="71937F15" w14:textId="7777777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978AD" w:rsidRPr="00F978AD" w14:paraId="2A785C74" w14:textId="77777777" w:rsidTr="005D0FC7">
                        <w:trPr>
                          <w:trHeight w:val="508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67BF7C0" w14:textId="28FE7C99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CDC4CB9" w14:textId="61ADE64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昭和 ・ 平成</w:t>
                            </w:r>
                            <w:r w:rsid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年　　　月　　　日　（　　　　歳）</w:t>
                            </w:r>
                          </w:p>
                        </w:tc>
                      </w:tr>
                      <w:tr w:rsidR="00F978AD" w:rsidRPr="00F978AD" w14:paraId="423B54D4" w14:textId="77777777" w:rsidTr="005D0FC7">
                        <w:trPr>
                          <w:trHeight w:val="1053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624CC572" w14:textId="3FD30C90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C9E2491" w14:textId="77777777" w:rsidR="00F978AD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　　　　－　　　　</w:t>
                            </w:r>
                          </w:p>
                          <w:p w14:paraId="27002B58" w14:textId="77777777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FA21F" w14:textId="2A53FE87" w:rsidR="00B84EFC" w:rsidRP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978AD" w:rsidRPr="00F978AD" w14:paraId="5218B633" w14:textId="77777777" w:rsidTr="005D0FC7"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15128FB5" w14:textId="2DA2EAAB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6A91BC3" w14:textId="09F6E85B" w:rsid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自宅電話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5C3587D9" w14:textId="35859702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携帯電話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041FC6C2" w14:textId="6990B283" w:rsidR="00B84EFC" w:rsidRP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メールアドレス　　　　　　　　　　　＠</w:t>
                            </w:r>
                          </w:p>
                        </w:tc>
                      </w:tr>
                      <w:tr w:rsidR="00F978AD" w:rsidRPr="00F978AD" w14:paraId="11054D47" w14:textId="77777777" w:rsidTr="005D0FC7">
                        <w:trPr>
                          <w:trHeight w:val="877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8D2F078" w14:textId="1E95B4CD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職　業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4FC3A67B" w14:textId="75FCB77C" w:rsidR="00F978AD" w:rsidRPr="00B84EFC" w:rsidRDefault="00B84EFC" w:rsidP="00B84EFC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無職（休職中）　□ 主婦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（夫）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□ パート・アルバイト</w:t>
                            </w:r>
                          </w:p>
                          <w:p w14:paraId="2F6000A4" w14:textId="7667867E" w:rsidR="00B84EFC" w:rsidRPr="00B84EFC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□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会社員　□ 高校生　□ 大学生　□ その他（　　　　　　　　　）</w:t>
                            </w:r>
                          </w:p>
                        </w:tc>
                      </w:tr>
                      <w:tr w:rsidR="00B02EAD" w:rsidRPr="00F978AD" w14:paraId="1A3026DD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01B809D8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受講希望会場</w:t>
                            </w:r>
                          </w:p>
                          <w:p w14:paraId="265751A8" w14:textId="4E6FB2B5" w:rsidR="00B02EAD" w:rsidRPr="00A409F6" w:rsidRDefault="00B02EAD" w:rsidP="005D0F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１か所</w:t>
                            </w:r>
                            <w:r w:rsidR="005D0FC7"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に☑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EE45F7C" w14:textId="7FB787DE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社会福祉法人丹原福祉会 特別養護老人ホームル・ソレイユ</w:t>
                            </w:r>
                          </w:p>
                        </w:tc>
                      </w:tr>
                      <w:tr w:rsidR="00B02EAD" w:rsidRPr="00F978AD" w14:paraId="37481C38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417A3BE8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9590601" w14:textId="141FFADF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【西条市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株式会社ジェイコム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本社</w:t>
                            </w:r>
                          </w:p>
                        </w:tc>
                      </w:tr>
                      <w:tr w:rsidR="00B02EAD" w:rsidRPr="00F978AD" w14:paraId="48963199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3BFF91F4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68F0A97" w14:textId="21036AA1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松山市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株式会社ケアジャパン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本社</w:t>
                            </w:r>
                          </w:p>
                        </w:tc>
                      </w:tr>
                      <w:tr w:rsidR="00B02EAD" w:rsidRPr="00F978AD" w14:paraId="3C34E8B5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07C70BCF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A1CC16A" w14:textId="4414BBF5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砥部町】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砥部病院ケアサービス株式会社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介護付有料老人ホームTo-be</w:t>
                            </w:r>
                          </w:p>
                        </w:tc>
                      </w:tr>
                      <w:tr w:rsidR="00B02EAD" w:rsidRPr="00F978AD" w14:paraId="6042B486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763FB347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4CDA514" w14:textId="02DE2121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西予市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⑤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社会福祉法人西予総合福祉会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特別養護老人ホーム松葉寮</w:t>
                            </w:r>
                          </w:p>
                        </w:tc>
                      </w:tr>
                      <w:tr w:rsidR="00B02EAD" w:rsidRPr="00F978AD" w14:paraId="6D9BFC55" w14:textId="77777777" w:rsidTr="00E8038F">
                        <w:trPr>
                          <w:trHeight w:val="1402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0B47B3EB" w14:textId="0566E088" w:rsidR="005D0FC7" w:rsidRPr="00A409F6" w:rsidRDefault="00B02EAD" w:rsidP="005D0F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希望講座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2DD9901F" w14:textId="573F3CDF" w:rsidR="00B02EAD" w:rsidRDefault="00B02EAD" w:rsidP="00AC262C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基礎講座のみ（３時間）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基礎・入門講座の両方（21時間）</w:t>
                            </w:r>
                          </w:p>
                          <w:p w14:paraId="5E5CAD4F" w14:textId="77777777" w:rsidR="00E8038F" w:rsidRDefault="00B02EAD" w:rsidP="00E8038F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D0FC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全ての課程（２１時間）を修了した者は、介護職員初任者研修及び生活援助従事者研修課程</w:t>
                            </w:r>
                          </w:p>
                          <w:p w14:paraId="58CDE376" w14:textId="5CC1D53D" w:rsidR="00B02EAD" w:rsidRDefault="00E8038F" w:rsidP="00E8038F">
                            <w:pPr>
                              <w:spacing w:line="240" w:lineRule="exact"/>
                              <w:ind w:leftChars="100" w:left="210" w:firstLineChars="50" w:firstLine="9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の一部を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免除することが可能です。</w:t>
                            </w:r>
                          </w:p>
                        </w:tc>
                      </w:tr>
                      <w:tr w:rsidR="00B02EAD" w:rsidRPr="00F978AD" w14:paraId="224F6977" w14:textId="77777777" w:rsidTr="005D0FC7">
                        <w:trPr>
                          <w:trHeight w:val="1959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FE398B0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申込理由</w:t>
                            </w:r>
                          </w:p>
                          <w:p w14:paraId="07DF9EA3" w14:textId="2FA9917D" w:rsidR="005D0FC7" w:rsidRPr="00A409F6" w:rsidRDefault="005D0FC7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※複数可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EC3BE60" w14:textId="7D1B6590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日常で役立つ介護の知識・技術を学びたい</w:t>
                            </w:r>
                          </w:p>
                          <w:p w14:paraId="49C5777C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福祉・介護の職場への就労を検討している</w:t>
                            </w:r>
                          </w:p>
                          <w:p w14:paraId="1FF9BEA6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今後、介護の資格取得を目指したい</w:t>
                            </w:r>
                          </w:p>
                          <w:p w14:paraId="28D584AB" w14:textId="491D0B39" w:rsidR="00B02EAD" w:rsidRPr="00F978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その他（　　　　　　　　　　　　　　　　　　　　　　　　　　）</w:t>
                            </w:r>
                          </w:p>
                        </w:tc>
                      </w:tr>
                      <w:tr w:rsidR="00B02EAD" w:rsidRPr="00F978AD" w14:paraId="17761BCB" w14:textId="77777777" w:rsidTr="005D0FC7">
                        <w:trPr>
                          <w:trHeight w:val="452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4EDA64E" w14:textId="36542A20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3C11F1CD" w14:textId="77777777" w:rsidR="00B02EAD" w:rsidRPr="00F978AD" w:rsidRDefault="00B02EAD" w:rsidP="00B02E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F266082" w14:textId="4419F312" w:rsidR="00F978AD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※お申込みにあたっての留意事項</w:t>
                      </w:r>
                    </w:p>
                    <w:p w14:paraId="29E03DFA" w14:textId="4C68C8A8" w:rsidR="00B84EFC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・受講決定については、申込書に記載された住所へ「受講決定通知書」を送付します。</w:t>
                      </w:r>
                    </w:p>
                    <w:p w14:paraId="2DD55DF0" w14:textId="74E66049" w:rsid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・個人情報は、本研修の運営管理にのみ使用します。</w:t>
                      </w:r>
                    </w:p>
                    <w:p w14:paraId="3E8A76A4" w14:textId="77777777" w:rsidR="00B84EFC" w:rsidRDefault="00B84EFC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74082912" w14:textId="77777777" w:rsidR="00E8038F" w:rsidRDefault="00E8038F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6530A899" w14:textId="086A8E5E" w:rsidR="00B84EFC" w:rsidRPr="003A37D3" w:rsidRDefault="00B84EFC" w:rsidP="00FE057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A37D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【申込書送付先・お問合せ先】</w:t>
                      </w:r>
                    </w:p>
                    <w:p w14:paraId="23ABAC07" w14:textId="4B03B9E8" w:rsidR="00B84EFC" w:rsidRPr="003A37D3" w:rsidRDefault="00B84EFC" w:rsidP="00D01E65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社会福祉法人愛媛県社会福祉協議会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福祉人材部　人材研修課</w:t>
                      </w:r>
                    </w:p>
                    <w:p w14:paraId="382B0B41" w14:textId="082D4186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〒７９０－８５５３　松山市持田町三丁目８番１５号</w:t>
                      </w:r>
                    </w:p>
                    <w:p w14:paraId="2907EBFF" w14:textId="0791F69B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TEL：０８９－９２１－５３４４　FAX：０８９－９２１－３３９８</w:t>
                      </w:r>
                    </w:p>
                    <w:p w14:paraId="0890275D" w14:textId="79677515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メール：jinzai@ehime</w:t>
                      </w:r>
                      <w:r w:rsidR="003A37D3"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-shakyo.or.jp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EAD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2EFE9" wp14:editId="70FF296D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5067300" cy="762000"/>
                <wp:effectExtent l="0" t="0" r="0" b="0"/>
                <wp:wrapNone/>
                <wp:docPr id="141982337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D1ABE" w14:textId="257FC4AF" w:rsidR="00B87486" w:rsidRPr="00B87486" w:rsidRDefault="00B87486" w:rsidP="00EA0F9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令和６年度</w:t>
                            </w:r>
                          </w:p>
                          <w:p w14:paraId="453F8987" w14:textId="74093798" w:rsidR="00B87486" w:rsidRPr="00B87486" w:rsidRDefault="00B87486" w:rsidP="00B87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介護の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color w:val="4EA72E" w:themeColor="accent6"/>
                                <w:sz w:val="48"/>
                                <w:szCs w:val="52"/>
                              </w:rPr>
                              <w:t>入門的研修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EFE9" id="テキスト ボックス 7" o:spid="_x0000_s1028" type="#_x0000_t202" style="position:absolute;margin-left:0;margin-top:-.55pt;width:399pt;height:60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GW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" filled="f" stroked="f" strokeweight=".5pt">
                <v:textbox>
                  <w:txbxContent>
                    <w:p w14:paraId="352D1ABE" w14:textId="257FC4AF" w:rsidR="00B87486" w:rsidRPr="00B87486" w:rsidRDefault="00B87486" w:rsidP="00EA0F9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令和６年度</w:t>
                      </w:r>
                    </w:p>
                    <w:p w14:paraId="453F8987" w14:textId="74093798" w:rsidR="00B87486" w:rsidRPr="00B87486" w:rsidRDefault="00B87486" w:rsidP="00B874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介護の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color w:val="4EA72E" w:themeColor="accent6"/>
                          <w:sz w:val="48"/>
                          <w:szCs w:val="52"/>
                        </w:rPr>
                        <w:t>入門的研修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7486" w:rsidRPr="00B87486" w:rsidSect="002B13A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01C1" w14:textId="77777777" w:rsidR="00B02EAD" w:rsidRDefault="00B02EAD" w:rsidP="00B02EAD">
      <w:r>
        <w:separator/>
      </w:r>
    </w:p>
  </w:endnote>
  <w:endnote w:type="continuationSeparator" w:id="0">
    <w:p w14:paraId="70FF7D50" w14:textId="77777777" w:rsidR="00B02EAD" w:rsidRDefault="00B02EAD" w:rsidP="00B0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A7B9" w14:textId="77777777" w:rsidR="00B02EAD" w:rsidRDefault="00B02EAD" w:rsidP="00B02EAD">
      <w:r>
        <w:separator/>
      </w:r>
    </w:p>
  </w:footnote>
  <w:footnote w:type="continuationSeparator" w:id="0">
    <w:p w14:paraId="4BDE01AB" w14:textId="77777777" w:rsidR="00B02EAD" w:rsidRDefault="00B02EAD" w:rsidP="00B0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3B9"/>
    <w:multiLevelType w:val="hybridMultilevel"/>
    <w:tmpl w:val="A0A6B0B8"/>
    <w:lvl w:ilvl="0" w:tplc="FE34C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1D3B38"/>
    <w:multiLevelType w:val="hybridMultilevel"/>
    <w:tmpl w:val="62188EAC"/>
    <w:lvl w:ilvl="0" w:tplc="5D68BAF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823350132">
    <w:abstractNumId w:val="1"/>
  </w:num>
  <w:num w:numId="2" w16cid:durableId="7553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8"/>
    <w:rsid w:val="000021D1"/>
    <w:rsid w:val="00126157"/>
    <w:rsid w:val="001D4181"/>
    <w:rsid w:val="001F5E04"/>
    <w:rsid w:val="00200CBF"/>
    <w:rsid w:val="00205A5B"/>
    <w:rsid w:val="00262517"/>
    <w:rsid w:val="002829B4"/>
    <w:rsid w:val="00295BDC"/>
    <w:rsid w:val="002B13A8"/>
    <w:rsid w:val="002D1904"/>
    <w:rsid w:val="002F2BE6"/>
    <w:rsid w:val="003A37D3"/>
    <w:rsid w:val="003B519B"/>
    <w:rsid w:val="005D0FC7"/>
    <w:rsid w:val="00665F80"/>
    <w:rsid w:val="006D5A3D"/>
    <w:rsid w:val="00705D50"/>
    <w:rsid w:val="00715C1E"/>
    <w:rsid w:val="007F1B2D"/>
    <w:rsid w:val="00825509"/>
    <w:rsid w:val="00882A96"/>
    <w:rsid w:val="009D4C0C"/>
    <w:rsid w:val="009F1568"/>
    <w:rsid w:val="00A21916"/>
    <w:rsid w:val="00A409F6"/>
    <w:rsid w:val="00AB2BE9"/>
    <w:rsid w:val="00AB646F"/>
    <w:rsid w:val="00AC262C"/>
    <w:rsid w:val="00AD44B4"/>
    <w:rsid w:val="00B02EAD"/>
    <w:rsid w:val="00B805E4"/>
    <w:rsid w:val="00B84EFC"/>
    <w:rsid w:val="00B87486"/>
    <w:rsid w:val="00B962A2"/>
    <w:rsid w:val="00BE7976"/>
    <w:rsid w:val="00CD0EAE"/>
    <w:rsid w:val="00D01E65"/>
    <w:rsid w:val="00D9170C"/>
    <w:rsid w:val="00D9452A"/>
    <w:rsid w:val="00E8038F"/>
    <w:rsid w:val="00EA0F93"/>
    <w:rsid w:val="00EC0D1D"/>
    <w:rsid w:val="00F978AD"/>
    <w:rsid w:val="00FB02BF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79B7"/>
  <w15:chartTrackingRefBased/>
  <w15:docId w15:val="{58895CE4-3908-4FA9-82A5-DABC78D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3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2EAD"/>
  </w:style>
  <w:style w:type="paragraph" w:styleId="ad">
    <w:name w:val="footer"/>
    <w:basedOn w:val="a"/>
    <w:link w:val="ae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2024-06-27T00:52:00Z</cp:lastPrinted>
  <dcterms:created xsi:type="dcterms:W3CDTF">2024-06-26T01:20:00Z</dcterms:created>
  <dcterms:modified xsi:type="dcterms:W3CDTF">2024-06-26T01:20:00Z</dcterms:modified>
</cp:coreProperties>
</file>